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3AE4C" w14:textId="2B0B33E4" w:rsidR="00243ECC" w:rsidRDefault="00243ECC" w:rsidP="00243ECC">
      <w:pPr>
        <w:rPr>
          <w:b/>
          <w:bCs/>
        </w:rPr>
      </w:pPr>
      <w:r>
        <w:rPr>
          <w:noProof/>
        </w:rPr>
        <w:object w:dxaOrig="1440" w:dyaOrig="1440" w14:anchorId="69F3F4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70.9pt;margin-top:-69.95pt;width:597.75pt;height:819.5pt;z-index:-251658240;mso-position-horizontal-relative:text;mso-position-vertical-relative:text">
            <v:imagedata r:id="rId9" o:title=""/>
          </v:shape>
          <o:OLEObject Type="Embed" ProgID="AcroExch.Document.DC" ShapeID="_x0000_s1026" DrawAspect="Content" ObjectID="_1811330552" r:id="rId10"/>
        </w:object>
      </w:r>
    </w:p>
    <w:p w14:paraId="328A88B3" w14:textId="77777777" w:rsidR="00243ECC" w:rsidRDefault="00243ECC" w:rsidP="00243ECC">
      <w:pPr>
        <w:rPr>
          <w:b/>
          <w:bCs/>
        </w:rPr>
      </w:pPr>
    </w:p>
    <w:p w14:paraId="45C5C2EE" w14:textId="77777777" w:rsidR="00243ECC" w:rsidRDefault="00243ECC" w:rsidP="00243ECC">
      <w:pPr>
        <w:rPr>
          <w:b/>
          <w:bCs/>
        </w:rPr>
      </w:pPr>
    </w:p>
    <w:p w14:paraId="3431B445" w14:textId="77777777" w:rsidR="00243ECC" w:rsidRDefault="00243ECC" w:rsidP="00243ECC">
      <w:pPr>
        <w:rPr>
          <w:b/>
          <w:bCs/>
        </w:rPr>
      </w:pPr>
    </w:p>
    <w:p w14:paraId="59873DE8" w14:textId="77777777" w:rsidR="00243ECC" w:rsidRDefault="00243ECC" w:rsidP="00243ECC">
      <w:pPr>
        <w:rPr>
          <w:b/>
          <w:bCs/>
        </w:rPr>
      </w:pPr>
    </w:p>
    <w:p w14:paraId="0AE91CE5" w14:textId="677267F6" w:rsidR="00243ECC" w:rsidRDefault="00243ECC" w:rsidP="00243ECC">
      <w:r w:rsidRPr="007B56CB">
        <w:rPr>
          <w:b/>
          <w:bCs/>
        </w:rPr>
        <w:t>Mobile Phone/Smart Watch Policy</w:t>
      </w:r>
      <w:r w:rsidRPr="007B56CB">
        <w:t xml:space="preserve"> </w:t>
      </w:r>
    </w:p>
    <w:p w14:paraId="34951A0D" w14:textId="77777777" w:rsidR="00243ECC" w:rsidRDefault="00243ECC" w:rsidP="00243ECC"/>
    <w:p w14:paraId="2C0635D7" w14:textId="75F36628" w:rsidR="00243ECC" w:rsidRPr="005F4F34" w:rsidRDefault="00243ECC" w:rsidP="00243ECC">
      <w:r w:rsidRPr="005F4F34">
        <w:t>St Mary’s Catholic Primary School is implementing a Mobile Phone/Smart Watch Policy to ensure responsible use of mobile phones and Smart watches</w:t>
      </w:r>
      <w:r w:rsidR="006E457F">
        <w:t xml:space="preserve"> </w:t>
      </w:r>
      <w:r w:rsidRPr="005F4F34">
        <w:t xml:space="preserve">by students. The policy applies to students at the school while they are in class, on school grounds or involved in school activities on or off campus. </w:t>
      </w:r>
    </w:p>
    <w:p w14:paraId="645E93DF" w14:textId="77777777" w:rsidR="00243ECC" w:rsidRDefault="00243ECC" w:rsidP="00243ECC">
      <w:pPr>
        <w:rPr>
          <w:b/>
          <w:bCs/>
        </w:rPr>
      </w:pPr>
    </w:p>
    <w:p w14:paraId="054C38E0" w14:textId="571539FD" w:rsidR="00243ECC" w:rsidRPr="005F4F34" w:rsidRDefault="00243ECC" w:rsidP="00243ECC">
      <w:pPr>
        <w:rPr>
          <w:b/>
          <w:bCs/>
        </w:rPr>
      </w:pPr>
      <w:r w:rsidRPr="005F4F34">
        <w:rPr>
          <w:b/>
          <w:bCs/>
        </w:rPr>
        <w:t xml:space="preserve">The WHY: </w:t>
      </w:r>
    </w:p>
    <w:p w14:paraId="582E8C97" w14:textId="77777777" w:rsidR="00243ECC" w:rsidRPr="005F4F34" w:rsidRDefault="00243ECC" w:rsidP="00243ECC">
      <w:r w:rsidRPr="005F4F34">
        <w:t>The increased ownership of mobile phones and SMART watches requires that we write a policy that clearly outlines expectations at St Mary’s. These expectations ensure that students are safe and are learning without the disruptions of technology.</w:t>
      </w:r>
    </w:p>
    <w:p w14:paraId="29F8D80C" w14:textId="77777777" w:rsidR="00243ECC" w:rsidRDefault="00243ECC" w:rsidP="00243ECC">
      <w:pPr>
        <w:rPr>
          <w:b/>
          <w:bCs/>
        </w:rPr>
      </w:pPr>
    </w:p>
    <w:p w14:paraId="0CD464EF" w14:textId="1B5BC09C" w:rsidR="00243ECC" w:rsidRPr="005F4F34" w:rsidRDefault="00243ECC" w:rsidP="00243ECC">
      <w:r w:rsidRPr="005F4F34">
        <w:rPr>
          <w:b/>
          <w:bCs/>
        </w:rPr>
        <w:t>Mobile Phone &amp; Smart Watch Use</w:t>
      </w:r>
      <w:r w:rsidRPr="005F4F34">
        <w:t xml:space="preserve">: </w:t>
      </w:r>
    </w:p>
    <w:p w14:paraId="4B30E3C3" w14:textId="77777777" w:rsidR="00243ECC" w:rsidRDefault="00243ECC" w:rsidP="00243ECC">
      <w:pPr>
        <w:pStyle w:val="ListParagraph"/>
        <w:numPr>
          <w:ilvl w:val="0"/>
          <w:numId w:val="1"/>
        </w:numPr>
      </w:pPr>
      <w:r w:rsidRPr="005F4F34">
        <w:t xml:space="preserve">The use of mobile phones from the time of arrival at school until students leave school grounds, is strictly prohibited. </w:t>
      </w:r>
      <w:r w:rsidRPr="003A44CE">
        <w:t>During this time</w:t>
      </w:r>
      <w:r>
        <w:t>,</w:t>
      </w:r>
      <w:r w:rsidRPr="003A44CE">
        <w:t xml:space="preserve"> mobile phones </w:t>
      </w:r>
      <w:r>
        <w:t>are to be handed in at Student Reception upon arrival and picked up at 2:50 pm.</w:t>
      </w:r>
    </w:p>
    <w:p w14:paraId="2D9E9FDC" w14:textId="77777777" w:rsidR="00243ECC" w:rsidRPr="007B56CB" w:rsidRDefault="00243ECC" w:rsidP="00243ECC">
      <w:pPr>
        <w:pStyle w:val="ListParagraph"/>
        <w:numPr>
          <w:ilvl w:val="0"/>
          <w:numId w:val="1"/>
        </w:numPr>
      </w:pPr>
      <w:r>
        <w:t xml:space="preserve">SMART watches are permitted at St Mary’s however whilst at school, students may only use them to tell the time, and </w:t>
      </w:r>
      <w:r w:rsidRPr="007B56CB">
        <w:t xml:space="preserve">notifications </w:t>
      </w:r>
      <w:r>
        <w:t xml:space="preserve">must be </w:t>
      </w:r>
      <w:r w:rsidRPr="007B56CB">
        <w:t>switched off</w:t>
      </w:r>
      <w:r>
        <w:t xml:space="preserve">. If a student accesses any other feature, in the first instance, the student will receive a warning. </w:t>
      </w:r>
      <w:r w:rsidRPr="003A44CE">
        <w:t xml:space="preserve">Any subsequent breach of this policy, </w:t>
      </w:r>
      <w:r>
        <w:t>the</w:t>
      </w:r>
      <w:r w:rsidRPr="003A44CE">
        <w:t xml:space="preserve"> S</w:t>
      </w:r>
      <w:r>
        <w:t>MART</w:t>
      </w:r>
      <w:r w:rsidRPr="003A44CE">
        <w:t xml:space="preserve"> watch will be confiscated and held in the school office</w:t>
      </w:r>
      <w:r>
        <w:t xml:space="preserve">. </w:t>
      </w:r>
      <w:r w:rsidRPr="007B56CB">
        <w:rPr>
          <w:b/>
          <w:bCs/>
        </w:rPr>
        <w:t xml:space="preserve">The parent/guardian of that child can pick up the </w:t>
      </w:r>
      <w:r>
        <w:rPr>
          <w:b/>
          <w:bCs/>
        </w:rPr>
        <w:t>SMART watch</w:t>
      </w:r>
      <w:r w:rsidRPr="007B56CB">
        <w:rPr>
          <w:b/>
          <w:bCs/>
        </w:rPr>
        <w:t xml:space="preserve"> at their earliest convenience. </w:t>
      </w:r>
    </w:p>
    <w:p w14:paraId="3967839A" w14:textId="004DE2A3" w:rsidR="00243ECC" w:rsidRDefault="00243ECC" w:rsidP="00243ECC">
      <w:pPr>
        <w:pStyle w:val="ListParagraph"/>
        <w:numPr>
          <w:ilvl w:val="0"/>
          <w:numId w:val="1"/>
        </w:numPr>
      </w:pPr>
      <w:r w:rsidRPr="003A44CE">
        <w:t xml:space="preserve">The use of </w:t>
      </w:r>
      <w:r>
        <w:t>technology,</w:t>
      </w:r>
      <w:r w:rsidRPr="003A44CE">
        <w:t xml:space="preserve"> to menace, harass or offend another person</w:t>
      </w:r>
      <w:r>
        <w:t>,</w:t>
      </w:r>
      <w:r w:rsidRPr="003A44CE">
        <w:t xml:space="preserve"> is a criminal offence. While on school grounds, students who use their </w:t>
      </w:r>
      <w:r>
        <w:t xml:space="preserve">technology </w:t>
      </w:r>
      <w:r w:rsidRPr="003A44CE">
        <w:t xml:space="preserve">to harass another </w:t>
      </w:r>
      <w:r>
        <w:t xml:space="preserve">student, </w:t>
      </w:r>
      <w:r w:rsidRPr="003A44CE">
        <w:t>take unauthorised photos</w:t>
      </w:r>
      <w:r>
        <w:t>/</w:t>
      </w:r>
      <w:r w:rsidRPr="003A44CE">
        <w:t xml:space="preserve">video footage or post private information about another person, will have their </w:t>
      </w:r>
      <w:r>
        <w:t xml:space="preserve">technology </w:t>
      </w:r>
      <w:r w:rsidRPr="003A44CE">
        <w:t xml:space="preserve">confiscated and their right to have a </w:t>
      </w:r>
      <w:r>
        <w:t xml:space="preserve">mobile </w:t>
      </w:r>
      <w:r w:rsidRPr="003A44CE">
        <w:t>phone</w:t>
      </w:r>
      <w:r>
        <w:t xml:space="preserve"> or SMART watch</w:t>
      </w:r>
      <w:r w:rsidRPr="003A44CE">
        <w:t xml:space="preserve"> at school</w:t>
      </w:r>
      <w:r w:rsidR="00971F4F">
        <w:t xml:space="preserve"> </w:t>
      </w:r>
      <w:r w:rsidRPr="003A44CE">
        <w:t xml:space="preserve">will be revoked. The </w:t>
      </w:r>
      <w:r>
        <w:t>school</w:t>
      </w:r>
      <w:r w:rsidRPr="003A44CE">
        <w:t xml:space="preserve"> may involve the </w:t>
      </w:r>
      <w:r>
        <w:t>p</w:t>
      </w:r>
      <w:r w:rsidRPr="003A44CE">
        <w:t>olice should the mobile phone/ S</w:t>
      </w:r>
      <w:r>
        <w:t>MART</w:t>
      </w:r>
      <w:r w:rsidRPr="003A44CE">
        <w:t xml:space="preserve"> watch be used inappropriately. </w:t>
      </w:r>
    </w:p>
    <w:p w14:paraId="53308C20" w14:textId="77777777" w:rsidR="00243ECC" w:rsidRDefault="00243ECC" w:rsidP="00243ECC">
      <w:pPr>
        <w:pStyle w:val="ListParagraph"/>
        <w:numPr>
          <w:ilvl w:val="0"/>
          <w:numId w:val="1"/>
        </w:numPr>
      </w:pPr>
      <w:r w:rsidRPr="003A44CE">
        <w:t xml:space="preserve">If parents </w:t>
      </w:r>
      <w:r>
        <w:t>wish to communicate</w:t>
      </w:r>
      <w:r w:rsidRPr="003A44CE">
        <w:t xml:space="preserve"> with their son(s) or daughter(s) during the school day, </w:t>
      </w:r>
      <w:r>
        <w:t>they are to call the S</w:t>
      </w:r>
      <w:r w:rsidRPr="003A44CE">
        <w:t>chool Office</w:t>
      </w:r>
      <w:r>
        <w:t>, and we will communicate the message to your child.</w:t>
      </w:r>
    </w:p>
    <w:p w14:paraId="087C9805" w14:textId="77777777" w:rsidR="00243ECC" w:rsidRDefault="00243ECC" w:rsidP="00243ECC"/>
    <w:p w14:paraId="2EE0BCFA" w14:textId="1609D22D" w:rsidR="00243ECC" w:rsidRDefault="00243ECC" w:rsidP="00243ECC">
      <w:r>
        <w:t>Student Name:</w:t>
      </w:r>
      <w:r>
        <w:tab/>
      </w:r>
      <w:r>
        <w:tab/>
        <w:t xml:space="preserve">                                    Student Signature:</w:t>
      </w:r>
    </w:p>
    <w:p w14:paraId="7EBE8F65" w14:textId="77777777" w:rsidR="00243ECC" w:rsidRDefault="00243ECC" w:rsidP="00243ECC"/>
    <w:p w14:paraId="2083AFF2" w14:textId="77777777" w:rsidR="00306B9F" w:rsidRDefault="00306B9F" w:rsidP="00243ECC"/>
    <w:p w14:paraId="6F9007F4" w14:textId="52DA0872" w:rsidR="00243ECC" w:rsidRDefault="00243ECC" w:rsidP="00243ECC">
      <w:r>
        <w:t>Parent Name:</w:t>
      </w:r>
      <w:r>
        <w:tab/>
      </w:r>
      <w:r>
        <w:tab/>
      </w:r>
      <w:r>
        <w:tab/>
      </w:r>
      <w:r>
        <w:tab/>
      </w:r>
      <w:r w:rsidR="00AA2ED8">
        <w:t xml:space="preserve">               </w:t>
      </w:r>
      <w:r>
        <w:t>Parent Signature:</w:t>
      </w:r>
    </w:p>
    <w:p w14:paraId="038E1BFF" w14:textId="77777777" w:rsidR="00243ECC" w:rsidRPr="007B56CB" w:rsidRDefault="00243ECC" w:rsidP="00243ECC"/>
    <w:p w14:paraId="7DD4BEF4" w14:textId="77777777" w:rsidR="00243ECC" w:rsidRDefault="00243ECC" w:rsidP="00243ECC"/>
    <w:p w14:paraId="402D557F" w14:textId="097F4A07" w:rsidR="006D5BDF" w:rsidRDefault="002A0A3D" w:rsidP="002A0A3D">
      <w:r>
        <w:tab/>
      </w:r>
    </w:p>
    <w:p w14:paraId="4ACD126C" w14:textId="77777777" w:rsidR="00595EA1" w:rsidRDefault="00595EA1" w:rsidP="002A0A3D"/>
    <w:p w14:paraId="53C62B7F" w14:textId="77777777" w:rsidR="00595EA1" w:rsidRDefault="00595EA1" w:rsidP="002A0A3D"/>
    <w:p w14:paraId="275BF90B" w14:textId="77777777" w:rsidR="00595EA1" w:rsidRDefault="00595EA1" w:rsidP="00595EA1">
      <w:pPr>
        <w:rPr>
          <w:b/>
          <w:bCs/>
        </w:rPr>
      </w:pPr>
    </w:p>
    <w:sectPr w:rsidR="00595EA1" w:rsidSect="00595EA1">
      <w:pgSz w:w="11907" w:h="16839" w:code="9"/>
      <w:pgMar w:top="1418" w:right="1418" w:bottom="851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14EFF"/>
    <w:multiLevelType w:val="hybridMultilevel"/>
    <w:tmpl w:val="11AEB36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149D9"/>
    <w:multiLevelType w:val="hybridMultilevel"/>
    <w:tmpl w:val="1C46F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809593">
    <w:abstractNumId w:val="0"/>
  </w:num>
  <w:num w:numId="2" w16cid:durableId="1484353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1434"/>
    <w:rsid w:val="00020310"/>
    <w:rsid w:val="000460C7"/>
    <w:rsid w:val="00060FD7"/>
    <w:rsid w:val="000861CC"/>
    <w:rsid w:val="000920FE"/>
    <w:rsid w:val="000D16DE"/>
    <w:rsid w:val="001028F4"/>
    <w:rsid w:val="00116687"/>
    <w:rsid w:val="00117903"/>
    <w:rsid w:val="001463EB"/>
    <w:rsid w:val="00167C1F"/>
    <w:rsid w:val="001F0225"/>
    <w:rsid w:val="00211ABF"/>
    <w:rsid w:val="00240D0E"/>
    <w:rsid w:val="00243ECC"/>
    <w:rsid w:val="0026066D"/>
    <w:rsid w:val="00292479"/>
    <w:rsid w:val="002A0A3D"/>
    <w:rsid w:val="002C2100"/>
    <w:rsid w:val="002D2859"/>
    <w:rsid w:val="002D372E"/>
    <w:rsid w:val="002D6D17"/>
    <w:rsid w:val="002E1A0F"/>
    <w:rsid w:val="0030549A"/>
    <w:rsid w:val="00306B9F"/>
    <w:rsid w:val="00323655"/>
    <w:rsid w:val="0034650A"/>
    <w:rsid w:val="00387020"/>
    <w:rsid w:val="003B5194"/>
    <w:rsid w:val="003D610B"/>
    <w:rsid w:val="00402B4C"/>
    <w:rsid w:val="004106CE"/>
    <w:rsid w:val="0041572E"/>
    <w:rsid w:val="00431934"/>
    <w:rsid w:val="00453270"/>
    <w:rsid w:val="00485BFF"/>
    <w:rsid w:val="004D7237"/>
    <w:rsid w:val="004E4650"/>
    <w:rsid w:val="004F0E51"/>
    <w:rsid w:val="005303E4"/>
    <w:rsid w:val="00595EA1"/>
    <w:rsid w:val="005B4131"/>
    <w:rsid w:val="005B656B"/>
    <w:rsid w:val="005F357C"/>
    <w:rsid w:val="006149D4"/>
    <w:rsid w:val="00664D5B"/>
    <w:rsid w:val="0069603C"/>
    <w:rsid w:val="006D3D92"/>
    <w:rsid w:val="006D5BDF"/>
    <w:rsid w:val="006D7EBE"/>
    <w:rsid w:val="006E457F"/>
    <w:rsid w:val="00763805"/>
    <w:rsid w:val="00782F50"/>
    <w:rsid w:val="007C08AB"/>
    <w:rsid w:val="007C15E6"/>
    <w:rsid w:val="007C705D"/>
    <w:rsid w:val="007D296D"/>
    <w:rsid w:val="007E130B"/>
    <w:rsid w:val="007E4C44"/>
    <w:rsid w:val="00810935"/>
    <w:rsid w:val="008A6F29"/>
    <w:rsid w:val="008D0E5C"/>
    <w:rsid w:val="008D38CC"/>
    <w:rsid w:val="00901CF8"/>
    <w:rsid w:val="0092050F"/>
    <w:rsid w:val="00931F8A"/>
    <w:rsid w:val="00971F4F"/>
    <w:rsid w:val="009723F7"/>
    <w:rsid w:val="00980D8B"/>
    <w:rsid w:val="00991870"/>
    <w:rsid w:val="00995514"/>
    <w:rsid w:val="009C342B"/>
    <w:rsid w:val="009C73F7"/>
    <w:rsid w:val="009D559C"/>
    <w:rsid w:val="009E04AA"/>
    <w:rsid w:val="00A40723"/>
    <w:rsid w:val="00A659D8"/>
    <w:rsid w:val="00A737B9"/>
    <w:rsid w:val="00A91053"/>
    <w:rsid w:val="00A95FD1"/>
    <w:rsid w:val="00AA2ED8"/>
    <w:rsid w:val="00B30CCD"/>
    <w:rsid w:val="00B32437"/>
    <w:rsid w:val="00B4087E"/>
    <w:rsid w:val="00B46641"/>
    <w:rsid w:val="00B62F19"/>
    <w:rsid w:val="00B64770"/>
    <w:rsid w:val="00B818D0"/>
    <w:rsid w:val="00C04F15"/>
    <w:rsid w:val="00C204A4"/>
    <w:rsid w:val="00C279D8"/>
    <w:rsid w:val="00C307CF"/>
    <w:rsid w:val="00C408E7"/>
    <w:rsid w:val="00C442F6"/>
    <w:rsid w:val="00C747B2"/>
    <w:rsid w:val="00C80606"/>
    <w:rsid w:val="00C810E5"/>
    <w:rsid w:val="00C83A95"/>
    <w:rsid w:val="00C90AE8"/>
    <w:rsid w:val="00C91E45"/>
    <w:rsid w:val="00CD41E5"/>
    <w:rsid w:val="00D17DD5"/>
    <w:rsid w:val="00D318CB"/>
    <w:rsid w:val="00D3523E"/>
    <w:rsid w:val="00D50CBE"/>
    <w:rsid w:val="00DA7745"/>
    <w:rsid w:val="00DC56D2"/>
    <w:rsid w:val="00DE65D5"/>
    <w:rsid w:val="00E4671F"/>
    <w:rsid w:val="00E46A4D"/>
    <w:rsid w:val="00E50BF5"/>
    <w:rsid w:val="00E55AB3"/>
    <w:rsid w:val="00E57473"/>
    <w:rsid w:val="00E92F51"/>
    <w:rsid w:val="00EA5F4F"/>
    <w:rsid w:val="00EC6966"/>
    <w:rsid w:val="00ED51B9"/>
    <w:rsid w:val="00ED6772"/>
    <w:rsid w:val="00F12CE4"/>
    <w:rsid w:val="00F276A4"/>
    <w:rsid w:val="00F50D77"/>
    <w:rsid w:val="00F64C9B"/>
    <w:rsid w:val="00F6700C"/>
    <w:rsid w:val="00F8700B"/>
    <w:rsid w:val="00FA283C"/>
    <w:rsid w:val="00FC1434"/>
    <w:rsid w:val="00FC1A1E"/>
    <w:rsid w:val="00FD5214"/>
    <w:rsid w:val="00FE65DB"/>
    <w:rsid w:val="277A1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5415A69"/>
  <w15:docId w15:val="{FB8F90A1-299E-4EC3-8544-5156292DD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1E5"/>
    <w:rPr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65D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603C"/>
    <w:pPr>
      <w:keepNext/>
      <w:keepLines/>
      <w:spacing w:before="200" w:line="276" w:lineRule="auto"/>
      <w:outlineLvl w:val="2"/>
    </w:pPr>
    <w:rPr>
      <w:rFonts w:ascii="Cambria" w:eastAsia="Times New Roman" w:hAnsi="Cambria"/>
      <w:b/>
      <w:bCs/>
      <w:color w:val="4F81BD"/>
      <w:sz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14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C1434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semiHidden/>
    <w:rsid w:val="0069603C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69603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DE65D5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243EC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en-A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1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oleObject" Target="embeddings/oleObject1.bin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64F9DA48967A4383B7C24308C208B9" ma:contentTypeVersion="0" ma:contentTypeDescription="Create a new document." ma:contentTypeScope="" ma:versionID="1d23fdcd1767e12a43c59d0c61fdb0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834f8c0c0eabdc6c42b2f987c760c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E0AF2A-30A0-4A31-A37C-6D08DD4B91EE}">
  <ds:schemaRefs>
    <ds:schemaRef ds:uri="http://purl.org/dc/dcmitype/"/>
    <ds:schemaRef ds:uri="http://schemas.microsoft.com/office/infopath/2007/PartnerControls"/>
    <ds:schemaRef ds:uri="http://purl.org/dc/elements/1.1/"/>
    <ds:schemaRef ds:uri="http://purl.org/dc/terms/"/>
    <ds:schemaRef ds:uri="http://schemas.microsoft.com/office/2006/documentManagement/types"/>
    <ds:schemaRef ds:uri="0d4bd4ad-a2ad-445a-a149-39efa01816a7"/>
    <ds:schemaRef ds:uri="c1fa8e36-a1b0-4068-b23c-3091a72e2e7c"/>
    <ds:schemaRef ds:uri="http://schemas.openxmlformats.org/package/2006/metadata/core-properties"/>
    <ds:schemaRef ds:uri="e4d7a96c-5833-4a9d-ad58-7d16a7515a83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86B7A2D-225A-4F8E-8155-08E698C748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AB9E3B-66C9-44AE-94D0-665B6AD2E5A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ACF3F3-2A1F-4EDE-87B9-9F322EE8184C}"/>
</file>

<file path=docMetadata/LabelInfo.xml><?xml version="1.0" encoding="utf-8"?>
<clbl:labelList xmlns:clbl="http://schemas.microsoft.com/office/2020/mipLabelMetadata">
  <clbl:label id="{378620f7-aa4a-40ac-902a-2ef913d8ed69}" enabled="0" method="" siteId="{378620f7-aa4a-40ac-902a-2ef913d8ed6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312</Words>
  <Characters>1785</Characters>
  <Application>Microsoft Office Word</Application>
  <DocSecurity>0</DocSecurity>
  <Lines>14</Lines>
  <Paragraphs>4</Paragraphs>
  <ScaleCrop>false</ScaleCrop>
  <Company>Brisbane Catholic Education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dparkins</dc:creator>
  <cp:lastModifiedBy>Diane McClure</cp:lastModifiedBy>
  <cp:revision>8</cp:revision>
  <cp:lastPrinted>2025-06-13T04:35:00Z</cp:lastPrinted>
  <dcterms:created xsi:type="dcterms:W3CDTF">2025-06-13T04:20:00Z</dcterms:created>
  <dcterms:modified xsi:type="dcterms:W3CDTF">2025-06-13T04:36:00Z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0x0101009864F9DA48967A4383B7C24308C208B9</vt:lpwstr>
  </property>
  <property fmtid="{D5CDD505-2E9C-101B-9397-08002B2CF9AE}" pid="3" name="MediaServiceImageTags">
    <vt:lpwstr/>
  </property>
</Properties>
</file>